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7BAEA" w14:textId="77777777" w:rsidR="00D30527" w:rsidRPr="002D3EB5" w:rsidRDefault="00D30527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t>ВСЕРОССИЙСКАЯ ОЛИМПИАДА ШКОЛЬНИКОВ ПО ЭКОЛОГИИ</w:t>
      </w:r>
    </w:p>
    <w:p w14:paraId="11DFA92B" w14:textId="77777777" w:rsidR="00D1383A" w:rsidRDefault="00D1383A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70BE3D16" w14:textId="6D73E330" w:rsidR="00D30527" w:rsidRPr="002D3EB5" w:rsidRDefault="00EF7001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</w:t>
      </w:r>
      <w:r w:rsidR="00D30527" w:rsidRPr="002D3EB5">
        <w:rPr>
          <w:rFonts w:ascii="Times New Roman" w:hAnsi="Times New Roman"/>
          <w:sz w:val="24"/>
          <w:szCs w:val="24"/>
        </w:rPr>
        <w:t xml:space="preserve"> ЭТАП</w:t>
      </w:r>
    </w:p>
    <w:p w14:paraId="083FAE9F" w14:textId="77777777" w:rsidR="00D1383A" w:rsidRDefault="00D1383A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54AC5F10" w14:textId="4C698C7E" w:rsidR="00D30527" w:rsidRPr="002D3EB5" w:rsidRDefault="00D6360D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D30527" w:rsidRPr="002D3EB5">
        <w:rPr>
          <w:rFonts w:ascii="Times New Roman" w:hAnsi="Times New Roman"/>
          <w:sz w:val="24"/>
          <w:szCs w:val="24"/>
        </w:rPr>
        <w:t xml:space="preserve"> КЛАСС</w:t>
      </w:r>
    </w:p>
    <w:p w14:paraId="30457C94" w14:textId="77777777" w:rsidR="00D1383A" w:rsidRDefault="00D1383A" w:rsidP="00331E10">
      <w:pPr>
        <w:tabs>
          <w:tab w:val="left" w:pos="1220"/>
          <w:tab w:val="left" w:pos="6450"/>
        </w:tabs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A87A78D" w14:textId="0E1AAC02" w:rsidR="00D30527" w:rsidRPr="002D3EB5" w:rsidRDefault="00D30527" w:rsidP="00331E10">
      <w:pPr>
        <w:tabs>
          <w:tab w:val="left" w:pos="1220"/>
          <w:tab w:val="left" w:pos="6450"/>
        </w:tabs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2D3EB5">
        <w:rPr>
          <w:rFonts w:ascii="Times New Roman" w:hAnsi="Times New Roman"/>
          <w:b/>
          <w:i/>
          <w:sz w:val="24"/>
          <w:szCs w:val="24"/>
        </w:rPr>
        <w:t>Уважаемый участник олимпиады!</w:t>
      </w:r>
    </w:p>
    <w:p w14:paraId="5F418727" w14:textId="77777777" w:rsidR="00D1383A" w:rsidRDefault="00D1383A" w:rsidP="00331E10">
      <w:pPr>
        <w:tabs>
          <w:tab w:val="left" w:pos="1220"/>
        </w:tabs>
        <w:ind w:firstLine="709"/>
        <w:rPr>
          <w:rFonts w:ascii="Times New Roman" w:hAnsi="Times New Roman"/>
          <w:sz w:val="24"/>
          <w:szCs w:val="24"/>
        </w:rPr>
      </w:pPr>
    </w:p>
    <w:p w14:paraId="6B9DBE9D" w14:textId="74C907EA" w:rsidR="00D30527" w:rsidRPr="002D3EB5" w:rsidRDefault="00D30527" w:rsidP="00331E10">
      <w:pPr>
        <w:tabs>
          <w:tab w:val="left" w:pos="1220"/>
        </w:tabs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t xml:space="preserve">Вам предстоит выполнить теоретические (письменные) задания. Время выполнения заданий теоретического тура </w:t>
      </w:r>
      <w:r w:rsidR="00EF7001">
        <w:rPr>
          <w:rFonts w:ascii="Times New Roman" w:hAnsi="Times New Roman"/>
          <w:sz w:val="24"/>
          <w:szCs w:val="24"/>
        </w:rPr>
        <w:t>1</w:t>
      </w:r>
      <w:r w:rsidRPr="002D3EB5">
        <w:rPr>
          <w:rFonts w:ascii="Times New Roman" w:hAnsi="Times New Roman"/>
          <w:sz w:val="24"/>
          <w:szCs w:val="24"/>
        </w:rPr>
        <w:t xml:space="preserve"> академически</w:t>
      </w:r>
      <w:r w:rsidR="00EF7001">
        <w:rPr>
          <w:rFonts w:ascii="Times New Roman" w:hAnsi="Times New Roman"/>
          <w:sz w:val="24"/>
          <w:szCs w:val="24"/>
        </w:rPr>
        <w:t>й</w:t>
      </w:r>
      <w:r w:rsidRPr="002D3EB5">
        <w:rPr>
          <w:rFonts w:ascii="Times New Roman" w:hAnsi="Times New Roman"/>
          <w:sz w:val="24"/>
          <w:szCs w:val="24"/>
        </w:rPr>
        <w:t xml:space="preserve"> час (</w:t>
      </w:r>
      <w:r w:rsidR="00EF7001">
        <w:rPr>
          <w:rFonts w:ascii="Times New Roman" w:hAnsi="Times New Roman"/>
          <w:sz w:val="24"/>
          <w:szCs w:val="24"/>
        </w:rPr>
        <w:t>60</w:t>
      </w:r>
      <w:r w:rsidRPr="002D3EB5">
        <w:rPr>
          <w:rFonts w:ascii="Times New Roman" w:hAnsi="Times New Roman"/>
          <w:sz w:val="24"/>
          <w:szCs w:val="24"/>
        </w:rPr>
        <w:t xml:space="preserve"> минут). Выполнение заданий целесообразно организовать следующим образом: </w:t>
      </w:r>
    </w:p>
    <w:p w14:paraId="1DA66BAC" w14:textId="77777777" w:rsidR="00D30527" w:rsidRPr="002D3EB5" w:rsidRDefault="00D30527" w:rsidP="00331E10">
      <w:pPr>
        <w:tabs>
          <w:tab w:val="left" w:pos="1220"/>
        </w:tabs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не спеша, внимательно прочитайте задание и определите, наиболее верный и полный ответ; </w:t>
      </w:r>
    </w:p>
    <w:p w14:paraId="147D68D9" w14:textId="77777777" w:rsidR="00D30527" w:rsidRPr="002D3EB5" w:rsidRDefault="00D30527" w:rsidP="00331E10">
      <w:pPr>
        <w:tabs>
          <w:tab w:val="left" w:pos="1220"/>
        </w:tabs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отвечая на теоретический вопрос, обдумайте и сформулируйте конкретный ответ только на поставленный вопрос; </w:t>
      </w:r>
    </w:p>
    <w:p w14:paraId="2A2C0BA0" w14:textId="77777777" w:rsidR="00D30527" w:rsidRPr="002D3EB5" w:rsidRDefault="00D30527" w:rsidP="00331E10">
      <w:pPr>
        <w:tabs>
          <w:tab w:val="left" w:pos="1220"/>
        </w:tabs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76C6B4D7" w14:textId="77777777" w:rsidR="00D30527" w:rsidRPr="002D3EB5" w:rsidRDefault="00D30527" w:rsidP="00331E10">
      <w:pPr>
        <w:tabs>
          <w:tab w:val="left" w:pos="1220"/>
        </w:tabs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свой ответ вписывайте только в отведенное для него место в бланке ответов;</w:t>
      </w:r>
    </w:p>
    <w:p w14:paraId="40149364" w14:textId="77777777" w:rsidR="00D30527" w:rsidRPr="002D3EB5" w:rsidRDefault="00D30527" w:rsidP="00331E10">
      <w:pPr>
        <w:tabs>
          <w:tab w:val="left" w:pos="1220"/>
        </w:tabs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14:paraId="706743C2" w14:textId="77777777" w:rsidR="00D30527" w:rsidRPr="002D3EB5" w:rsidRDefault="00D30527" w:rsidP="00331E10">
      <w:pPr>
        <w:tabs>
          <w:tab w:val="left" w:pos="1220"/>
        </w:tabs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t xml:space="preserve">Задание теоретического тура считается выполненным, если Вы вовремя сдаёте его членам жюри. </w:t>
      </w:r>
    </w:p>
    <w:p w14:paraId="1FB195BD" w14:textId="77777777" w:rsidR="00D1383A" w:rsidRDefault="00D1383A" w:rsidP="00331E10">
      <w:pPr>
        <w:tabs>
          <w:tab w:val="left" w:pos="1220"/>
        </w:tabs>
        <w:ind w:firstLine="709"/>
        <w:rPr>
          <w:rFonts w:ascii="Times New Roman" w:hAnsi="Times New Roman"/>
          <w:b/>
          <w:sz w:val="24"/>
          <w:szCs w:val="24"/>
        </w:rPr>
      </w:pPr>
    </w:p>
    <w:p w14:paraId="3C908A3E" w14:textId="77777777" w:rsidR="00D1383A" w:rsidRDefault="00D30527" w:rsidP="00331E10">
      <w:pPr>
        <w:tabs>
          <w:tab w:val="left" w:pos="1220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2D3EB5">
        <w:rPr>
          <w:rFonts w:ascii="Times New Roman" w:hAnsi="Times New Roman"/>
          <w:b/>
          <w:sz w:val="24"/>
          <w:szCs w:val="24"/>
        </w:rPr>
        <w:t xml:space="preserve">Максимальная оценка – </w:t>
      </w:r>
      <w:r w:rsidR="005C517A">
        <w:rPr>
          <w:rFonts w:ascii="Times New Roman" w:hAnsi="Times New Roman"/>
          <w:b/>
          <w:sz w:val="24"/>
          <w:szCs w:val="24"/>
        </w:rPr>
        <w:t>24</w:t>
      </w:r>
      <w:r w:rsidRPr="002D3EB5">
        <w:rPr>
          <w:rFonts w:ascii="Times New Roman" w:hAnsi="Times New Roman"/>
          <w:b/>
          <w:sz w:val="24"/>
          <w:szCs w:val="24"/>
        </w:rPr>
        <w:t xml:space="preserve"> балл</w:t>
      </w:r>
      <w:r w:rsidR="005C517A">
        <w:rPr>
          <w:rFonts w:ascii="Times New Roman" w:hAnsi="Times New Roman"/>
          <w:b/>
          <w:sz w:val="24"/>
          <w:szCs w:val="24"/>
        </w:rPr>
        <w:t>а</w:t>
      </w:r>
      <w:r w:rsidRPr="002D3EB5">
        <w:rPr>
          <w:rFonts w:ascii="Times New Roman" w:hAnsi="Times New Roman"/>
          <w:b/>
          <w:sz w:val="24"/>
          <w:szCs w:val="24"/>
        </w:rPr>
        <w:t>.</w:t>
      </w:r>
      <w:r w:rsidR="005C517A">
        <w:rPr>
          <w:rFonts w:ascii="Times New Roman" w:hAnsi="Times New Roman"/>
          <w:b/>
          <w:sz w:val="24"/>
          <w:szCs w:val="24"/>
        </w:rPr>
        <w:t xml:space="preserve">   </w:t>
      </w:r>
    </w:p>
    <w:p w14:paraId="75D92413" w14:textId="77777777" w:rsidR="00D1383A" w:rsidRDefault="00D1383A" w:rsidP="00331E10">
      <w:pPr>
        <w:tabs>
          <w:tab w:val="left" w:pos="1220"/>
        </w:tabs>
        <w:ind w:firstLine="709"/>
        <w:rPr>
          <w:rFonts w:ascii="Times New Roman" w:hAnsi="Times New Roman"/>
          <w:b/>
          <w:sz w:val="24"/>
          <w:szCs w:val="24"/>
        </w:rPr>
      </w:pPr>
    </w:p>
    <w:p w14:paraId="7A6DD555" w14:textId="77777777" w:rsidR="00D1383A" w:rsidRDefault="00D1383A" w:rsidP="00331E10">
      <w:pPr>
        <w:tabs>
          <w:tab w:val="left" w:pos="1220"/>
        </w:tabs>
        <w:ind w:firstLine="709"/>
        <w:rPr>
          <w:rFonts w:ascii="Times New Roman" w:hAnsi="Times New Roman"/>
          <w:b/>
          <w:sz w:val="24"/>
          <w:szCs w:val="24"/>
        </w:rPr>
      </w:pPr>
    </w:p>
    <w:p w14:paraId="54F0680E" w14:textId="2649DB46" w:rsidR="00D30527" w:rsidRDefault="00D30527" w:rsidP="00331E10">
      <w:pPr>
        <w:tabs>
          <w:tab w:val="left" w:pos="1220"/>
        </w:tabs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Желаем Вам успеха!</w:t>
      </w:r>
    </w:p>
    <w:p w14:paraId="1991F8F3" w14:textId="77777777" w:rsidR="005C517A" w:rsidRDefault="005C517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6570CEC2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54D4EEA3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612DF213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0E6CEF83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55EDA8C0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6A71C98D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130556B2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5B48B17F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1A9EB3F2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62088931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701506AB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2F814990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45FD171F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7EBBB757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705557E0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014EB857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30C807B1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04401119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33943A9B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027C7DF8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01BEE499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29079E8A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2878A1BA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75E06F1F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1B3ECC4C" w14:textId="77777777" w:rsidR="00D1383A" w:rsidRDefault="00D1383A" w:rsidP="005C517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360E2E09" w14:textId="7AF81030" w:rsidR="005C517A" w:rsidRPr="001D6AB0" w:rsidRDefault="005C517A" w:rsidP="005C517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1. </w:t>
      </w:r>
      <w:r w:rsidRPr="001D6AB0">
        <w:rPr>
          <w:rFonts w:ascii="Times New Roman" w:hAnsi="Times New Roman"/>
          <w:sz w:val="24"/>
          <w:szCs w:val="24"/>
        </w:rPr>
        <w:t>На графике представлено изменение фотосинтеза картофеля и кукурузы в зависимости от температуры.</w:t>
      </w:r>
    </w:p>
    <w:p w14:paraId="5908DCD2" w14:textId="77777777" w:rsidR="005C517A" w:rsidRDefault="005C517A" w:rsidP="005C517A">
      <w:pPr>
        <w:jc w:val="center"/>
        <w:rPr>
          <w:rFonts w:ascii="Times New Roman" w:hAnsi="Times New Roman"/>
          <w:sz w:val="28"/>
          <w:szCs w:val="28"/>
        </w:rPr>
      </w:pPr>
      <w:r w:rsidRPr="00DA6F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24D0362" wp14:editId="3F67DF9A">
            <wp:extent cx="2990264" cy="2178050"/>
            <wp:effectExtent l="0" t="0" r="635" b="0"/>
            <wp:docPr id="9285861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58617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02678" cy="2187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C3E0E" w14:textId="77777777" w:rsidR="005C517A" w:rsidRDefault="005C517A" w:rsidP="005C517A">
      <w:pPr>
        <w:ind w:firstLine="709"/>
        <w:rPr>
          <w:rFonts w:ascii="Times New Roman" w:hAnsi="Times New Roman"/>
          <w:sz w:val="24"/>
          <w:szCs w:val="24"/>
        </w:rPr>
      </w:pPr>
      <w:r w:rsidRPr="001D6AB0">
        <w:rPr>
          <w:rFonts w:ascii="Times New Roman" w:hAnsi="Times New Roman"/>
          <w:sz w:val="24"/>
          <w:szCs w:val="24"/>
        </w:rPr>
        <w:t xml:space="preserve">Известно, что средняя температура </w:t>
      </w:r>
      <w:r>
        <w:rPr>
          <w:rFonts w:ascii="Times New Roman" w:hAnsi="Times New Roman"/>
          <w:sz w:val="24"/>
          <w:szCs w:val="24"/>
        </w:rPr>
        <w:t xml:space="preserve">приземного воздуха на территории </w:t>
      </w:r>
      <w:r w:rsidRPr="001D6AB0">
        <w:rPr>
          <w:rFonts w:ascii="Times New Roman" w:hAnsi="Times New Roman"/>
          <w:sz w:val="24"/>
          <w:szCs w:val="24"/>
        </w:rPr>
        <w:t>Красноярского края</w:t>
      </w:r>
      <w:r>
        <w:rPr>
          <w:rFonts w:ascii="Times New Roman" w:hAnsi="Times New Roman"/>
          <w:sz w:val="24"/>
          <w:szCs w:val="24"/>
        </w:rPr>
        <w:t xml:space="preserve"> за летний сезон </w:t>
      </w:r>
      <w:r w:rsidRPr="001D6AB0">
        <w:rPr>
          <w:rFonts w:ascii="Times New Roman" w:hAnsi="Times New Roman"/>
          <w:sz w:val="24"/>
          <w:szCs w:val="24"/>
        </w:rPr>
        <w:t xml:space="preserve">составляет </w:t>
      </w:r>
      <w:r>
        <w:rPr>
          <w:rFonts w:ascii="Times New Roman" w:hAnsi="Times New Roman"/>
          <w:sz w:val="24"/>
          <w:szCs w:val="24"/>
        </w:rPr>
        <w:t xml:space="preserve">примерно </w:t>
      </w:r>
      <w:r w:rsidRPr="001D6AB0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>15,7</w:t>
      </w:r>
      <w:r w:rsidRPr="001D6AB0">
        <w:rPr>
          <w:rFonts w:ascii="Times New Roman" w:hAnsi="Times New Roman"/>
          <w:sz w:val="24"/>
          <w:szCs w:val="24"/>
          <w:vertAlign w:val="superscript"/>
        </w:rPr>
        <w:t>0</w:t>
      </w:r>
      <w:r w:rsidRPr="001D6AB0">
        <w:rPr>
          <w:rFonts w:ascii="Times New Roman" w:hAnsi="Times New Roman"/>
          <w:sz w:val="24"/>
          <w:szCs w:val="24"/>
        </w:rPr>
        <w:t>С.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4B569CB" w14:textId="77777777" w:rsidR="005C517A" w:rsidRPr="00334CB2" w:rsidRDefault="005C517A" w:rsidP="005C517A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34CB2">
        <w:rPr>
          <w:rFonts w:ascii="Times New Roman" w:hAnsi="Times New Roman"/>
          <w:sz w:val="24"/>
          <w:szCs w:val="24"/>
        </w:rPr>
        <w:t xml:space="preserve">Выращивание какой культуры с точки зрения фотосинтеза предпочтительнее? </w:t>
      </w:r>
    </w:p>
    <w:p w14:paraId="5EA847E4" w14:textId="77777777" w:rsidR="005C517A" w:rsidRPr="00334CB2" w:rsidRDefault="005C517A" w:rsidP="005C517A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34CB2">
        <w:rPr>
          <w:rFonts w:ascii="Times New Roman" w:hAnsi="Times New Roman"/>
          <w:sz w:val="24"/>
          <w:szCs w:val="24"/>
        </w:rPr>
        <w:t>Какую культуру следует выращивать при повышении температуры окружающей среды на 2,8</w:t>
      </w:r>
      <w:r w:rsidRPr="00334CB2">
        <w:rPr>
          <w:rFonts w:ascii="Times New Roman" w:hAnsi="Times New Roman"/>
          <w:sz w:val="24"/>
          <w:szCs w:val="24"/>
          <w:vertAlign w:val="superscript"/>
        </w:rPr>
        <w:t>0</w:t>
      </w:r>
      <w:r w:rsidRPr="00334CB2">
        <w:rPr>
          <w:rFonts w:ascii="Times New Roman" w:hAnsi="Times New Roman"/>
          <w:sz w:val="24"/>
          <w:szCs w:val="24"/>
        </w:rPr>
        <w:t xml:space="preserve">С на юге Красноярского края? </w:t>
      </w:r>
    </w:p>
    <w:p w14:paraId="78DAEA0A" w14:textId="77777777" w:rsidR="005C517A" w:rsidRPr="00334CB2" w:rsidRDefault="005C517A" w:rsidP="005C517A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34CB2">
        <w:rPr>
          <w:rFonts w:ascii="Times New Roman" w:hAnsi="Times New Roman"/>
          <w:sz w:val="24"/>
          <w:szCs w:val="24"/>
        </w:rPr>
        <w:t>Возможно ли выращивание кукурузы при указанном повышении средней температуры приземного воздуха?</w:t>
      </w:r>
    </w:p>
    <w:p w14:paraId="01517746" w14:textId="77777777" w:rsidR="005C517A" w:rsidRDefault="005C517A" w:rsidP="005C517A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>
        <w:rPr>
          <w:rFonts w:ascii="Times New Roman" w:hAnsi="Times New Roman"/>
          <w:b/>
          <w:bCs/>
          <w:sz w:val="24"/>
          <w:szCs w:val="24"/>
        </w:rPr>
        <w:t xml:space="preserve">каждый 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 от 0 до 2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6 баллов</w:t>
      </w:r>
    </w:p>
    <w:p w14:paraId="2D5972CD" w14:textId="77777777" w:rsidR="005C517A" w:rsidRDefault="005C517A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3052A347" w14:textId="77777777" w:rsidR="00D1383A" w:rsidRDefault="00331E10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1383A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</w:t>
      </w:r>
    </w:p>
    <w:p w14:paraId="4D64ED9E" w14:textId="4C172E28" w:rsidR="00331E10" w:rsidRDefault="00331E10" w:rsidP="00D1383A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_________________________________________________________________________________________</w:t>
      </w:r>
    </w:p>
    <w:p w14:paraId="7C60DFF5" w14:textId="77777777" w:rsidR="00D1383A" w:rsidRDefault="00D1383A" w:rsidP="00D1383A">
      <w:pPr>
        <w:rPr>
          <w:rFonts w:ascii="Times New Roman" w:hAnsi="Times New Roman"/>
          <w:b/>
          <w:bCs/>
          <w:sz w:val="24"/>
          <w:szCs w:val="24"/>
        </w:rPr>
      </w:pPr>
    </w:p>
    <w:p w14:paraId="2C35E8BE" w14:textId="77777777" w:rsidR="00D1383A" w:rsidRDefault="00D1383A" w:rsidP="00D1383A">
      <w:pPr>
        <w:rPr>
          <w:rFonts w:ascii="Times New Roman" w:hAnsi="Times New Roman"/>
          <w:b/>
          <w:bCs/>
          <w:sz w:val="24"/>
          <w:szCs w:val="24"/>
        </w:rPr>
      </w:pPr>
    </w:p>
    <w:p w14:paraId="274F6B5B" w14:textId="77777777" w:rsidR="005C517A" w:rsidRDefault="005C517A" w:rsidP="005C517A">
      <w:pPr>
        <w:ind w:firstLine="709"/>
        <w:rPr>
          <w:rStyle w:val="markedcontent"/>
          <w:rFonts w:ascii="Times New Roman" w:hAnsi="Times New Roman"/>
          <w:sz w:val="24"/>
          <w:szCs w:val="24"/>
        </w:rPr>
      </w:pPr>
      <w:r w:rsidRPr="00D4683F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D4683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4683F">
        <w:rPr>
          <w:rStyle w:val="markedcontent"/>
          <w:rFonts w:ascii="Times New Roman" w:hAnsi="Times New Roman"/>
          <w:sz w:val="24"/>
          <w:szCs w:val="24"/>
        </w:rPr>
        <w:t>Купальница Виталия (</w:t>
      </w:r>
      <w:r w:rsidRPr="00625D09">
        <w:rPr>
          <w:rStyle w:val="markedcontent"/>
          <w:rFonts w:ascii="Times New Roman" w:hAnsi="Times New Roman"/>
          <w:sz w:val="24"/>
          <w:szCs w:val="24"/>
        </w:rPr>
        <w:t>жарки)</w:t>
      </w:r>
      <w:r w:rsidRPr="00D4683F">
        <w:rPr>
          <w:rFonts w:ascii="Times New Roman" w:eastAsia="Times New Roman" w:hAnsi="Times New Roman"/>
          <w:sz w:val="24"/>
          <w:szCs w:val="24"/>
          <w:lang w:eastAsia="ru-RU"/>
        </w:rPr>
        <w:t xml:space="preserve"> – вид растений, занесенных в</w:t>
      </w:r>
      <w:r w:rsidRPr="00D30527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Красную книгу Красноярского края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D305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На территории Красноярского края вид отмечен </w:t>
      </w:r>
      <w:r w:rsidRPr="00D30527">
        <w:rPr>
          <w:rFonts w:ascii="Times New Roman" w:hAnsi="Times New Roman"/>
          <w:sz w:val="24"/>
          <w:szCs w:val="24"/>
        </w:rPr>
        <w:t xml:space="preserve">в </w:t>
      </w:r>
      <w:r w:rsidRPr="00D30527">
        <w:rPr>
          <w:rStyle w:val="markedcontent"/>
          <w:rFonts w:ascii="Times New Roman" w:hAnsi="Times New Roman"/>
          <w:sz w:val="24"/>
          <w:szCs w:val="24"/>
        </w:rPr>
        <w:t>природном парке краевого значения Ергаки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Определите </w:t>
      </w:r>
      <w:r w:rsidRPr="00334CB2">
        <w:rPr>
          <w:rStyle w:val="markedcontent"/>
          <w:rFonts w:ascii="Times New Roman" w:hAnsi="Times New Roman"/>
          <w:b/>
          <w:bCs/>
          <w:i/>
          <w:iCs/>
          <w:sz w:val="24"/>
          <w:szCs w:val="24"/>
          <w:u w:val="single"/>
        </w:rPr>
        <w:t>два возможных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лимитирующи</w:t>
      </w:r>
      <w:r>
        <w:rPr>
          <w:rStyle w:val="markedcontent"/>
          <w:rFonts w:ascii="Times New Roman" w:hAnsi="Times New Roman"/>
          <w:sz w:val="24"/>
          <w:szCs w:val="24"/>
        </w:rPr>
        <w:t>х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фактор</w:t>
      </w:r>
      <w:r>
        <w:rPr>
          <w:rStyle w:val="markedcontent"/>
          <w:rFonts w:ascii="Times New Roman" w:hAnsi="Times New Roman"/>
          <w:sz w:val="24"/>
          <w:szCs w:val="24"/>
        </w:rPr>
        <w:t>а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для популяции</w:t>
      </w:r>
      <w:r>
        <w:rPr>
          <w:rStyle w:val="markedcontent"/>
          <w:rFonts w:ascii="Times New Roman" w:hAnsi="Times New Roman"/>
          <w:sz w:val="24"/>
          <w:szCs w:val="24"/>
        </w:rPr>
        <w:t xml:space="preserve"> жарков</w:t>
      </w:r>
      <w:r w:rsidRPr="00D30527">
        <w:rPr>
          <w:rStyle w:val="markedcontent"/>
          <w:rFonts w:ascii="Times New Roman" w:hAnsi="Times New Roman"/>
          <w:sz w:val="24"/>
          <w:szCs w:val="24"/>
        </w:rPr>
        <w:t>, произрастающей</w:t>
      </w:r>
      <w:r>
        <w:rPr>
          <w:rStyle w:val="markedcontent"/>
          <w:rFonts w:ascii="Times New Roman" w:hAnsi="Times New Roman"/>
          <w:sz w:val="24"/>
          <w:szCs w:val="24"/>
        </w:rPr>
        <w:t xml:space="preserve"> на территории природного парка. Предложите </w:t>
      </w:r>
      <w:r w:rsidRPr="00334CB2">
        <w:rPr>
          <w:rStyle w:val="markedcontent"/>
          <w:rFonts w:ascii="Times New Roman" w:hAnsi="Times New Roman"/>
          <w:b/>
          <w:bCs/>
          <w:i/>
          <w:iCs/>
          <w:sz w:val="24"/>
          <w:szCs w:val="24"/>
          <w:u w:val="single"/>
        </w:rPr>
        <w:t>способ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30527">
        <w:rPr>
          <w:rStyle w:val="markedcontent"/>
          <w:rFonts w:ascii="Times New Roman" w:hAnsi="Times New Roman"/>
          <w:sz w:val="24"/>
          <w:szCs w:val="24"/>
        </w:rPr>
        <w:t>сохранени</w:t>
      </w:r>
      <w:r>
        <w:rPr>
          <w:rStyle w:val="markedcontent"/>
          <w:rFonts w:ascii="Times New Roman" w:hAnsi="Times New Roman"/>
          <w:sz w:val="24"/>
          <w:szCs w:val="24"/>
        </w:rPr>
        <w:t>я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численности вида. </w:t>
      </w:r>
    </w:p>
    <w:p w14:paraId="2CD64E30" w14:textId="77777777" w:rsidR="005C517A" w:rsidRDefault="005C517A" w:rsidP="005C517A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</w:t>
      </w:r>
      <w:r>
        <w:rPr>
          <w:rFonts w:ascii="Times New Roman" w:hAnsi="Times New Roman"/>
          <w:b/>
          <w:sz w:val="24"/>
          <w:szCs w:val="24"/>
        </w:rPr>
        <w:t>Максимально</w:t>
      </w:r>
      <w:r w:rsidRPr="003F0C0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за задание </w:t>
      </w:r>
      <w:r w:rsidRPr="009F37EE">
        <w:rPr>
          <w:rFonts w:ascii="Times New Roman" w:hAnsi="Times New Roman"/>
          <w:b/>
          <w:sz w:val="24"/>
          <w:szCs w:val="24"/>
          <w:highlight w:val="yellow"/>
        </w:rPr>
        <w:t>3 балла</w:t>
      </w:r>
      <w:r>
        <w:rPr>
          <w:rFonts w:ascii="Times New Roman" w:hAnsi="Times New Roman"/>
          <w:b/>
          <w:sz w:val="24"/>
          <w:szCs w:val="24"/>
        </w:rPr>
        <w:t xml:space="preserve"> (названы 2 лимитирующих фактора и 1 способ сохранения численности вида)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p w14:paraId="34824FE5" w14:textId="77777777" w:rsidR="005C517A" w:rsidRDefault="005C517A" w:rsidP="005C517A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405A7455" w14:textId="61337B79" w:rsidR="00331E10" w:rsidRDefault="00331E10" w:rsidP="005C517A">
      <w:pPr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1383A"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</w:t>
      </w:r>
    </w:p>
    <w:p w14:paraId="0FB6F96C" w14:textId="77777777" w:rsidR="00331E10" w:rsidRDefault="00331E10" w:rsidP="005C517A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601F3FB4" w14:textId="77777777" w:rsidR="00D1383A" w:rsidRDefault="00D1383A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E3DF7D8" w14:textId="77777777" w:rsidR="00D1383A" w:rsidRDefault="00D1383A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42158571" w14:textId="5A59FF4C" w:rsidR="005C517A" w:rsidRPr="003756E3" w:rsidRDefault="005C517A" w:rsidP="005C517A">
      <w:pPr>
        <w:ind w:firstLine="709"/>
        <w:rPr>
          <w:rFonts w:ascii="Times New Roman" w:hAnsi="Times New Roman"/>
          <w:sz w:val="24"/>
          <w:szCs w:val="24"/>
        </w:rPr>
      </w:pPr>
      <w:r w:rsidRPr="0050472B"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50472B">
        <w:rPr>
          <w:rFonts w:ascii="Times New Roman" w:hAnsi="Times New Roman"/>
          <w:b/>
          <w:bCs/>
          <w:sz w:val="24"/>
          <w:szCs w:val="24"/>
        </w:rPr>
        <w:t>.</w:t>
      </w:r>
      <w:r w:rsidRPr="003756E3">
        <w:rPr>
          <w:rFonts w:ascii="Times New Roman" w:hAnsi="Times New Roman"/>
          <w:sz w:val="24"/>
          <w:szCs w:val="24"/>
        </w:rPr>
        <w:t xml:space="preserve"> Прочитайте описание некоторых видов синиц, обитающих на территории Национального парка Красноярские Столбы</w:t>
      </w:r>
      <w:r>
        <w:rPr>
          <w:rFonts w:ascii="Times New Roman" w:hAnsi="Times New Roman"/>
          <w:sz w:val="24"/>
          <w:szCs w:val="24"/>
        </w:rPr>
        <w:t>.</w:t>
      </w:r>
      <w:r w:rsidRPr="003756E3">
        <w:rPr>
          <w:rFonts w:ascii="Times New Roman" w:hAnsi="Times New Roman"/>
          <w:sz w:val="24"/>
          <w:szCs w:val="24"/>
        </w:rPr>
        <w:t xml:space="preserve"> </w:t>
      </w:r>
    </w:p>
    <w:p w14:paraId="4EAD1458" w14:textId="77777777" w:rsidR="005C517A" w:rsidRPr="003756E3" w:rsidRDefault="005C517A" w:rsidP="005C517A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а) </w:t>
      </w:r>
      <w:r w:rsidRPr="003756E3">
        <w:rPr>
          <w:rFonts w:ascii="Times New Roman" w:hAnsi="Times New Roman"/>
          <w:sz w:val="24"/>
          <w:szCs w:val="24"/>
          <w:u w:val="single"/>
        </w:rPr>
        <w:t>Большая синица</w:t>
      </w:r>
      <w:r w:rsidRPr="003756E3">
        <w:rPr>
          <w:rFonts w:ascii="Times New Roman" w:hAnsi="Times New Roman"/>
          <w:sz w:val="24"/>
          <w:szCs w:val="24"/>
        </w:rPr>
        <w:t xml:space="preserve"> – питание смешанное, летом преобладают беспозвоночные, зимой – плоды, семена, орехи, ягоды. Населяет разнообразные древесно-кустарниковые биоты, предпочитает сильно разреженные леса, лесные опушки, гнездо устраивает в естественной полости или дупле, искусственном гнездовье, в трещине скалы</w:t>
      </w:r>
    </w:p>
    <w:p w14:paraId="60F25B12" w14:textId="77777777" w:rsidR="005C517A" w:rsidRPr="003756E3" w:rsidRDefault="005C517A" w:rsidP="005C517A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б) </w:t>
      </w:r>
      <w:r w:rsidRPr="003756E3">
        <w:rPr>
          <w:rFonts w:ascii="Times New Roman" w:hAnsi="Times New Roman"/>
          <w:sz w:val="24"/>
          <w:szCs w:val="24"/>
          <w:u w:val="single"/>
        </w:rPr>
        <w:t>Черная синица</w:t>
      </w:r>
      <w:r w:rsidRPr="003756E3">
        <w:rPr>
          <w:rFonts w:ascii="Times New Roman" w:hAnsi="Times New Roman"/>
          <w:sz w:val="24"/>
          <w:szCs w:val="24"/>
        </w:rPr>
        <w:t xml:space="preserve"> – основу питания составляют насекомые, гусеницы, бабочки, зимой употребляют семена хвойных деревьев. Селится в основном в еловом или сосновом лесу, обустраивая гнездо в старых дуплах, в корнях упавших деревьев, может занимать также брошенные норы грызунов.</w:t>
      </w:r>
    </w:p>
    <w:p w14:paraId="4C9C98FB" w14:textId="77777777" w:rsidR="005C517A" w:rsidRPr="003756E3" w:rsidRDefault="005C517A" w:rsidP="005C517A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в) </w:t>
      </w:r>
      <w:r w:rsidRPr="003756E3">
        <w:rPr>
          <w:rFonts w:ascii="Times New Roman" w:hAnsi="Times New Roman"/>
          <w:sz w:val="24"/>
          <w:szCs w:val="24"/>
          <w:u w:val="single"/>
        </w:rPr>
        <w:t>Длиннохвостая синица</w:t>
      </w:r>
      <w:r w:rsidRPr="003756E3">
        <w:rPr>
          <w:rFonts w:ascii="Times New Roman" w:hAnsi="Times New Roman"/>
          <w:sz w:val="24"/>
          <w:szCs w:val="24"/>
        </w:rPr>
        <w:t xml:space="preserve"> - основную часть рациона птицы составляют тли, листоблошки, гусеницы бабочек, жуки; в переходные времена года и зимой, поедает семена, плоды растений. Обитает в лиственных и смешанных лесах, садах, парках, зарослях по берегам рек, кустарниках; гнездо строит в густом кустарнике неподалеку от водоема. </w:t>
      </w:r>
    </w:p>
    <w:p w14:paraId="2EA5AE0D" w14:textId="77777777" w:rsidR="005C517A" w:rsidRPr="004A54DC" w:rsidRDefault="005C517A" w:rsidP="005C517A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г) </w:t>
      </w:r>
      <w:r w:rsidRPr="003756E3">
        <w:rPr>
          <w:rFonts w:ascii="Times New Roman" w:hAnsi="Times New Roman"/>
          <w:sz w:val="24"/>
          <w:szCs w:val="24"/>
          <w:u w:val="single"/>
        </w:rPr>
        <w:t>Лазоревка</w:t>
      </w:r>
      <w:r w:rsidRPr="003756E3">
        <w:rPr>
          <w:rFonts w:ascii="Times New Roman" w:hAnsi="Times New Roman"/>
          <w:sz w:val="24"/>
          <w:szCs w:val="24"/>
        </w:rPr>
        <w:t xml:space="preserve"> – летом питается насекомыми и пауками, зимой разыскивает зимующих насекомых, их личинок и куколок в трещинах коры, в полостях тростниковых стеблей, едят семена растений, плоды, ягоды. Населяет преимущественно лиственные и смешанные леса, поселяется в основном по опушкам, близ полян и вырубок, а также в островных участках леса и даже в отдельных группах деревьев, предпочитает устраивать гнездо в дупле. </w:t>
      </w:r>
    </w:p>
    <w:p w14:paraId="62090601" w14:textId="77777777" w:rsidR="005C517A" w:rsidRPr="00011FC1" w:rsidRDefault="005C517A" w:rsidP="005C517A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11FC1">
        <w:rPr>
          <w:rFonts w:ascii="Times New Roman" w:hAnsi="Times New Roman"/>
          <w:sz w:val="24"/>
          <w:szCs w:val="24"/>
        </w:rPr>
        <w:t xml:space="preserve">Между какими видами синиц конкуренция наиболее вероятна? </w:t>
      </w:r>
    </w:p>
    <w:p w14:paraId="0F384416" w14:textId="77777777" w:rsidR="005C517A" w:rsidRPr="00011FC1" w:rsidRDefault="005C517A" w:rsidP="005C517A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11FC1">
        <w:rPr>
          <w:rFonts w:ascii="Times New Roman" w:hAnsi="Times New Roman"/>
          <w:sz w:val="24"/>
          <w:szCs w:val="24"/>
        </w:rPr>
        <w:t xml:space="preserve">Какой вид конкуренции реализуется в данном случае? </w:t>
      </w:r>
    </w:p>
    <w:p w14:paraId="7C98ACCC" w14:textId="77777777" w:rsidR="005C517A" w:rsidRPr="00011FC1" w:rsidRDefault="005C517A" w:rsidP="005C517A">
      <w:pPr>
        <w:pStyle w:val="a7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011FC1">
        <w:rPr>
          <w:rFonts w:ascii="Times New Roman" w:hAnsi="Times New Roman"/>
          <w:sz w:val="24"/>
          <w:szCs w:val="24"/>
        </w:rPr>
        <w:t>Укажите, за что могут конкурировать данные виды (приведите 2 ответа).</w:t>
      </w:r>
    </w:p>
    <w:p w14:paraId="0829FFC8" w14:textId="77777777" w:rsidR="005C517A" w:rsidRDefault="005C517A" w:rsidP="005C517A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>за задание 4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а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p w14:paraId="4E463DE6" w14:textId="77777777" w:rsidR="005C517A" w:rsidRDefault="005C517A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99DA240" w14:textId="352257CA" w:rsidR="005C517A" w:rsidRDefault="00331E10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0842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1A3E7B" w14:textId="77777777" w:rsidR="00D1383A" w:rsidRDefault="00D1383A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468CE18A" w14:textId="77777777" w:rsidR="00D1383A" w:rsidRDefault="00D1383A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3174FA8F" w14:textId="77777777" w:rsidR="00E40842" w:rsidRDefault="005C517A" w:rsidP="00D1383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4. </w:t>
      </w:r>
      <w:r w:rsidRPr="00746565">
        <w:rPr>
          <w:rFonts w:ascii="Times New Roman" w:hAnsi="Times New Roman"/>
          <w:sz w:val="24"/>
          <w:szCs w:val="24"/>
        </w:rPr>
        <w:t>В настоящее время под влиянием антропогенных факторов происходит существенн</w:t>
      </w:r>
      <w:r>
        <w:rPr>
          <w:rFonts w:ascii="Times New Roman" w:hAnsi="Times New Roman"/>
          <w:sz w:val="24"/>
          <w:szCs w:val="24"/>
        </w:rPr>
        <w:t>ое</w:t>
      </w:r>
      <w:r w:rsidRPr="007465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изменение </w:t>
      </w:r>
      <w:r w:rsidRPr="00746565">
        <w:rPr>
          <w:rFonts w:ascii="Times New Roman" w:hAnsi="Times New Roman"/>
          <w:sz w:val="24"/>
          <w:szCs w:val="24"/>
        </w:rPr>
        <w:t xml:space="preserve">растительности степей Хакасии. </w:t>
      </w:r>
      <w:r>
        <w:rPr>
          <w:rFonts w:ascii="Times New Roman" w:hAnsi="Times New Roman"/>
          <w:sz w:val="24"/>
          <w:szCs w:val="24"/>
        </w:rPr>
        <w:t xml:space="preserve">Укажите </w:t>
      </w:r>
      <w:r w:rsidRPr="0042684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две причины</w:t>
      </w:r>
      <w:r>
        <w:rPr>
          <w:rFonts w:ascii="Times New Roman" w:hAnsi="Times New Roman"/>
          <w:sz w:val="24"/>
          <w:szCs w:val="24"/>
        </w:rPr>
        <w:t>, от которых зависят процессы негативного изменения биоценозов.</w:t>
      </w:r>
      <w:r w:rsidR="00D1383A">
        <w:rPr>
          <w:rFonts w:ascii="Times New Roman" w:hAnsi="Times New Roman"/>
          <w:sz w:val="24"/>
          <w:szCs w:val="24"/>
        </w:rPr>
        <w:t xml:space="preserve"> </w:t>
      </w:r>
    </w:p>
    <w:p w14:paraId="11ABBB42" w14:textId="2D2CF9B9" w:rsidR="005C517A" w:rsidRDefault="005C517A" w:rsidP="00D1383A">
      <w:pPr>
        <w:ind w:firstLine="708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За </w:t>
      </w:r>
      <w:r>
        <w:rPr>
          <w:rFonts w:ascii="Times New Roman" w:hAnsi="Times New Roman"/>
          <w:b/>
          <w:bCs/>
          <w:sz w:val="24"/>
          <w:szCs w:val="24"/>
        </w:rPr>
        <w:t xml:space="preserve">каждый 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 от 0 до 2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4 балла</w:t>
      </w:r>
    </w:p>
    <w:p w14:paraId="451A45FA" w14:textId="77777777" w:rsidR="00E40842" w:rsidRDefault="00E40842" w:rsidP="00D1383A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281B5AFD" w14:textId="7C1ADA13" w:rsidR="005C517A" w:rsidRDefault="00331E10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0842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FE07B7" w14:textId="77777777" w:rsidR="00331E10" w:rsidRDefault="00331E10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58825F3" w14:textId="77777777" w:rsidR="00E40842" w:rsidRDefault="00E40842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4DBBC5D1" w14:textId="77777777" w:rsidR="00E40842" w:rsidRDefault="00E40842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EAFA345" w14:textId="77777777" w:rsidR="00E40842" w:rsidRDefault="00E40842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25C1393" w14:textId="77777777" w:rsidR="00E40842" w:rsidRDefault="00E40842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49FB5434" w14:textId="23175D1E" w:rsidR="005C517A" w:rsidRPr="009D7FF5" w:rsidRDefault="005C517A" w:rsidP="005C517A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5. </w:t>
      </w:r>
      <w:r w:rsidRPr="009D7FF5">
        <w:rPr>
          <w:rFonts w:ascii="Times New Roman" w:hAnsi="Times New Roman"/>
          <w:sz w:val="24"/>
          <w:szCs w:val="24"/>
        </w:rPr>
        <w:t xml:space="preserve">Каковы последствия роста </w:t>
      </w:r>
      <w:r>
        <w:rPr>
          <w:rFonts w:ascii="Times New Roman" w:hAnsi="Times New Roman"/>
          <w:sz w:val="24"/>
          <w:szCs w:val="24"/>
        </w:rPr>
        <w:t xml:space="preserve">концентрации углекислого газа в атмосфере Красноярского края для реки Енисей? Укажите </w:t>
      </w:r>
      <w:r w:rsidRPr="0042684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два возможных направления</w:t>
      </w:r>
      <w:r>
        <w:rPr>
          <w:rFonts w:ascii="Times New Roman" w:hAnsi="Times New Roman"/>
          <w:sz w:val="24"/>
          <w:szCs w:val="24"/>
        </w:rPr>
        <w:t xml:space="preserve"> протекающих изменений.</w:t>
      </w:r>
    </w:p>
    <w:p w14:paraId="49DA2967" w14:textId="77777777" w:rsidR="005C517A" w:rsidRDefault="005C517A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>
        <w:rPr>
          <w:rFonts w:ascii="Times New Roman" w:hAnsi="Times New Roman"/>
          <w:b/>
          <w:bCs/>
          <w:sz w:val="24"/>
          <w:szCs w:val="24"/>
        </w:rPr>
        <w:t xml:space="preserve">каждый 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 от 0 до 2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4 балла</w:t>
      </w:r>
    </w:p>
    <w:p w14:paraId="6A5A5EAF" w14:textId="77777777" w:rsidR="005C517A" w:rsidRDefault="005C517A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A24CF32" w14:textId="2A3985F4" w:rsidR="005C517A" w:rsidRDefault="00331E10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0842">
        <w:rPr>
          <w:rFonts w:ascii="Times New Roman" w:hAnsi="Times New Roman"/>
          <w:b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7691A8D" w14:textId="77777777" w:rsidR="00E40842" w:rsidRDefault="00E40842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09D5947" w14:textId="77777777" w:rsidR="00E40842" w:rsidRDefault="00E40842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7EF5849" w14:textId="77777777" w:rsidR="005C517A" w:rsidRPr="009C3335" w:rsidRDefault="005C517A" w:rsidP="005C517A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6. </w:t>
      </w:r>
      <w:bookmarkStart w:id="0" w:name="_Hlk140658204"/>
      <w:r>
        <w:rPr>
          <w:rFonts w:ascii="Times New Roman" w:hAnsi="Times New Roman"/>
          <w:sz w:val="24"/>
          <w:szCs w:val="24"/>
        </w:rPr>
        <w:t>Как можно использовать древесные растения</w:t>
      </w:r>
      <w:r w:rsidRPr="009C3335">
        <w:rPr>
          <w:rFonts w:ascii="Times New Roman" w:hAnsi="Times New Roman"/>
          <w:sz w:val="24"/>
          <w:szCs w:val="24"/>
        </w:rPr>
        <w:t xml:space="preserve"> для защиты городского населения от</w:t>
      </w:r>
      <w:r>
        <w:rPr>
          <w:rFonts w:ascii="Times New Roman" w:hAnsi="Times New Roman"/>
          <w:sz w:val="24"/>
          <w:szCs w:val="24"/>
        </w:rPr>
        <w:t xml:space="preserve"> воздействия приоритетного источника загрязнения?</w:t>
      </w:r>
    </w:p>
    <w:bookmarkEnd w:id="0"/>
    <w:p w14:paraId="241AB3E6" w14:textId="77777777" w:rsidR="005C517A" w:rsidRDefault="005C517A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ответ от 0 до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3 балла</w:t>
      </w:r>
    </w:p>
    <w:p w14:paraId="2F744E0E" w14:textId="77777777" w:rsidR="005C517A" w:rsidRDefault="005C517A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89DA197" w14:textId="12052156" w:rsidR="005C517A" w:rsidRPr="00D1383A" w:rsidRDefault="00331E10" w:rsidP="00331E10">
      <w:pPr>
        <w:ind w:firstLine="709"/>
        <w:rPr>
          <w:rFonts w:ascii="Times New Roman" w:hAnsi="Times New Roman"/>
          <w:sz w:val="24"/>
          <w:szCs w:val="24"/>
        </w:rPr>
      </w:pPr>
      <w:r w:rsidRPr="00D1383A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084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A65E45" w14:textId="4EF29A79" w:rsidR="00D30527" w:rsidRDefault="00D30527" w:rsidP="005C517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sectPr w:rsidR="00D30527" w:rsidSect="008303F0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7821E" w14:textId="77777777" w:rsidR="005E6F4E" w:rsidRDefault="005E6F4E" w:rsidP="008303F0">
      <w:r>
        <w:separator/>
      </w:r>
    </w:p>
  </w:endnote>
  <w:endnote w:type="continuationSeparator" w:id="0">
    <w:p w14:paraId="39A6D975" w14:textId="77777777" w:rsidR="005E6F4E" w:rsidRDefault="005E6F4E" w:rsidP="0083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9175054"/>
      <w:docPartObj>
        <w:docPartGallery w:val="Page Numbers (Bottom of Page)"/>
        <w:docPartUnique/>
      </w:docPartObj>
    </w:sdtPr>
    <w:sdtContent>
      <w:p w14:paraId="7EC983C3" w14:textId="4AB91F8A" w:rsidR="008303F0" w:rsidRDefault="008303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B58CF2" w14:textId="77777777" w:rsidR="008303F0" w:rsidRDefault="008303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27201" w14:textId="77777777" w:rsidR="005E6F4E" w:rsidRDefault="005E6F4E" w:rsidP="008303F0">
      <w:r>
        <w:separator/>
      </w:r>
    </w:p>
  </w:footnote>
  <w:footnote w:type="continuationSeparator" w:id="0">
    <w:p w14:paraId="542D3DB6" w14:textId="77777777" w:rsidR="005E6F4E" w:rsidRDefault="005E6F4E" w:rsidP="00830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807DE"/>
    <w:multiLevelType w:val="hybridMultilevel"/>
    <w:tmpl w:val="09F8E4F2"/>
    <w:lvl w:ilvl="0" w:tplc="ABC40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5A6354"/>
    <w:multiLevelType w:val="hybridMultilevel"/>
    <w:tmpl w:val="4888F320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C041A0"/>
    <w:multiLevelType w:val="hybridMultilevel"/>
    <w:tmpl w:val="8AE27194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D92218"/>
    <w:multiLevelType w:val="hybridMultilevel"/>
    <w:tmpl w:val="BC6ADE1C"/>
    <w:lvl w:ilvl="0" w:tplc="37DC5A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DB00CD"/>
    <w:multiLevelType w:val="hybridMultilevel"/>
    <w:tmpl w:val="B2CE100E"/>
    <w:lvl w:ilvl="0" w:tplc="D4FE9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A67BE1"/>
    <w:multiLevelType w:val="hybridMultilevel"/>
    <w:tmpl w:val="8EF27D76"/>
    <w:lvl w:ilvl="0" w:tplc="233061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512F79"/>
    <w:multiLevelType w:val="hybridMultilevel"/>
    <w:tmpl w:val="08C0E848"/>
    <w:lvl w:ilvl="0" w:tplc="25487F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D0624"/>
    <w:multiLevelType w:val="hybridMultilevel"/>
    <w:tmpl w:val="61C08AD6"/>
    <w:lvl w:ilvl="0" w:tplc="DAB84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F8D4949"/>
    <w:multiLevelType w:val="hybridMultilevel"/>
    <w:tmpl w:val="2E4459B8"/>
    <w:lvl w:ilvl="0" w:tplc="D89A24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9F456E"/>
    <w:multiLevelType w:val="hybridMultilevel"/>
    <w:tmpl w:val="FD0EAF2C"/>
    <w:lvl w:ilvl="0" w:tplc="4990962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10017315">
    <w:abstractNumId w:val="6"/>
  </w:num>
  <w:num w:numId="2" w16cid:durableId="230120854">
    <w:abstractNumId w:val="3"/>
  </w:num>
  <w:num w:numId="3" w16cid:durableId="1532187429">
    <w:abstractNumId w:val="4"/>
  </w:num>
  <w:num w:numId="4" w16cid:durableId="1352101296">
    <w:abstractNumId w:val="0"/>
  </w:num>
  <w:num w:numId="5" w16cid:durableId="528492105">
    <w:abstractNumId w:val="8"/>
  </w:num>
  <w:num w:numId="6" w16cid:durableId="250050124">
    <w:abstractNumId w:val="9"/>
  </w:num>
  <w:num w:numId="7" w16cid:durableId="1797066168">
    <w:abstractNumId w:val="2"/>
  </w:num>
  <w:num w:numId="8" w16cid:durableId="257063783">
    <w:abstractNumId w:val="1"/>
  </w:num>
  <w:num w:numId="9" w16cid:durableId="1397701802">
    <w:abstractNumId w:val="5"/>
  </w:num>
  <w:num w:numId="10" w16cid:durableId="15022377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F0"/>
    <w:rsid w:val="000152F1"/>
    <w:rsid w:val="000B1CDB"/>
    <w:rsid w:val="0010147A"/>
    <w:rsid w:val="001C0D35"/>
    <w:rsid w:val="001D6AB0"/>
    <w:rsid w:val="00246808"/>
    <w:rsid w:val="00256AE8"/>
    <w:rsid w:val="00291F4E"/>
    <w:rsid w:val="002D5EE9"/>
    <w:rsid w:val="00331E10"/>
    <w:rsid w:val="00344D60"/>
    <w:rsid w:val="004D5A65"/>
    <w:rsid w:val="004E2C81"/>
    <w:rsid w:val="005167DB"/>
    <w:rsid w:val="00556642"/>
    <w:rsid w:val="0059082E"/>
    <w:rsid w:val="00593ACA"/>
    <w:rsid w:val="005C517A"/>
    <w:rsid w:val="005D28BD"/>
    <w:rsid w:val="005E6F4E"/>
    <w:rsid w:val="006119B5"/>
    <w:rsid w:val="0067013C"/>
    <w:rsid w:val="00690BE4"/>
    <w:rsid w:val="00693674"/>
    <w:rsid w:val="006B2A7E"/>
    <w:rsid w:val="00746565"/>
    <w:rsid w:val="00756C19"/>
    <w:rsid w:val="008303F0"/>
    <w:rsid w:val="00904830"/>
    <w:rsid w:val="00932C15"/>
    <w:rsid w:val="00995794"/>
    <w:rsid w:val="009A56D0"/>
    <w:rsid w:val="009D7FF5"/>
    <w:rsid w:val="009F37EE"/>
    <w:rsid w:val="00B15D90"/>
    <w:rsid w:val="00B71308"/>
    <w:rsid w:val="00B7614B"/>
    <w:rsid w:val="00BD5337"/>
    <w:rsid w:val="00BF3D45"/>
    <w:rsid w:val="00C279AB"/>
    <w:rsid w:val="00C60F63"/>
    <w:rsid w:val="00CB067C"/>
    <w:rsid w:val="00D1383A"/>
    <w:rsid w:val="00D2498D"/>
    <w:rsid w:val="00D30527"/>
    <w:rsid w:val="00D33103"/>
    <w:rsid w:val="00D4683F"/>
    <w:rsid w:val="00D6360D"/>
    <w:rsid w:val="00D874CE"/>
    <w:rsid w:val="00DD46E6"/>
    <w:rsid w:val="00DF4477"/>
    <w:rsid w:val="00E36501"/>
    <w:rsid w:val="00E40842"/>
    <w:rsid w:val="00E47AF9"/>
    <w:rsid w:val="00E61B9E"/>
    <w:rsid w:val="00EB107B"/>
    <w:rsid w:val="00EF7001"/>
    <w:rsid w:val="00F11B10"/>
    <w:rsid w:val="00F2560F"/>
    <w:rsid w:val="00F8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2CFC"/>
  <w15:chartTrackingRefBased/>
  <w15:docId w15:val="{4119C317-2219-4726-983E-B5570C32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527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03F0"/>
  </w:style>
  <w:style w:type="paragraph" w:styleId="a5">
    <w:name w:val="footer"/>
    <w:basedOn w:val="a"/>
    <w:link w:val="a6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03F0"/>
  </w:style>
  <w:style w:type="character" w:customStyle="1" w:styleId="markedcontent">
    <w:name w:val="markedcontent"/>
    <w:basedOn w:val="a0"/>
    <w:rsid w:val="00D30527"/>
  </w:style>
  <w:style w:type="paragraph" w:styleId="a7">
    <w:name w:val="List Paragraph"/>
    <w:basedOn w:val="a"/>
    <w:uiPriority w:val="34"/>
    <w:qFormat/>
    <w:rsid w:val="00D3052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3052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305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95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 Галина Григорьевна</dc:creator>
  <cp:keywords/>
  <dc:description/>
  <cp:lastModifiedBy>RePack by Diakov</cp:lastModifiedBy>
  <cp:revision>3</cp:revision>
  <dcterms:created xsi:type="dcterms:W3CDTF">2024-09-20T15:21:00Z</dcterms:created>
  <dcterms:modified xsi:type="dcterms:W3CDTF">2024-09-20T15:48:00Z</dcterms:modified>
</cp:coreProperties>
</file>